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-775" w:type="dxa"/>
        <w:tblLayout w:type="fixed"/>
        <w:tblLook w:val="01E0"/>
      </w:tblPr>
      <w:tblGrid>
        <w:gridCol w:w="396"/>
        <w:gridCol w:w="607"/>
        <w:gridCol w:w="21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0"/>
      </w:tblGrid>
      <w:tr w:rsidR="008055E4" w:rsidRPr="0010177F">
        <w:tc>
          <w:tcPr>
            <w:tcW w:w="10617" w:type="dxa"/>
            <w:gridSpan w:val="16"/>
          </w:tcPr>
          <w:p w:rsidR="008055E4" w:rsidRPr="00040FCE" w:rsidRDefault="00040FCE" w:rsidP="002950C3">
            <w:pPr>
              <w:ind w:left="-425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proofErr w:type="gramStart"/>
            <w:r w:rsidRPr="00040FCE">
              <w:rPr>
                <w:rFonts w:ascii="Calibri" w:hAnsi="Calibri"/>
                <w:b/>
                <w:color w:val="FF0000"/>
                <w:sz w:val="20"/>
                <w:szCs w:val="20"/>
              </w:rPr>
              <w:t>………………..</w:t>
            </w:r>
            <w:proofErr w:type="gramEnd"/>
            <w:r w:rsidRPr="00040FCE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İmam Hatip Ortaokulu 5-A Sınıfı </w:t>
            </w:r>
            <w:proofErr w:type="spellStart"/>
            <w:r w:rsidRPr="00040FCE">
              <w:rPr>
                <w:rFonts w:ascii="Calibri" w:hAnsi="Calibri"/>
                <w:b/>
                <w:color w:val="FF0000"/>
                <w:sz w:val="20"/>
                <w:szCs w:val="20"/>
              </w:rPr>
              <w:t>Kur’an</w:t>
            </w:r>
            <w:proofErr w:type="spellEnd"/>
            <w:r w:rsidRPr="00040FCE">
              <w:rPr>
                <w:rFonts w:ascii="Calibri" w:hAnsi="Calibri"/>
                <w:b/>
                <w:color w:val="FF0000"/>
                <w:sz w:val="20"/>
                <w:szCs w:val="20"/>
              </w:rPr>
              <w:t>-I Kerim Dersi Öğrenci Değerlendirme Çizelgesi</w:t>
            </w:r>
          </w:p>
        </w:tc>
      </w:tr>
      <w:tr w:rsidR="008055E4" w:rsidRPr="0010177F">
        <w:trPr>
          <w:cantSplit/>
          <w:trHeight w:val="1134"/>
        </w:trPr>
        <w:tc>
          <w:tcPr>
            <w:tcW w:w="1003" w:type="dxa"/>
            <w:gridSpan w:val="2"/>
          </w:tcPr>
          <w:p w:rsidR="008055E4" w:rsidRDefault="008055E4" w:rsidP="00127E1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8055E4" w:rsidRPr="0010177F" w:rsidRDefault="008055E4" w:rsidP="00127E1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0177F">
              <w:rPr>
                <w:rFonts w:ascii="Calibri" w:hAnsi="Calibri"/>
                <w:sz w:val="28"/>
                <w:szCs w:val="28"/>
              </w:rPr>
              <w:t>SINIFI</w:t>
            </w:r>
          </w:p>
          <w:p w:rsidR="008055E4" w:rsidRPr="0010177F" w:rsidRDefault="008055E4" w:rsidP="00127E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055E4" w:rsidRPr="0010177F" w:rsidRDefault="00040FCE" w:rsidP="00127E14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sz w:val="44"/>
                <w:szCs w:val="44"/>
              </w:rPr>
              <w:t>….</w:t>
            </w:r>
            <w:proofErr w:type="gramEnd"/>
          </w:p>
        </w:tc>
        <w:tc>
          <w:tcPr>
            <w:tcW w:w="2160" w:type="dxa"/>
            <w:vAlign w:val="center"/>
          </w:tcPr>
          <w:p w:rsidR="008055E4" w:rsidRPr="0010177F" w:rsidRDefault="008055E4" w:rsidP="00127E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055E4" w:rsidRPr="0010177F" w:rsidRDefault="008055E4" w:rsidP="00127E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055E4" w:rsidRPr="00335AEE" w:rsidRDefault="008055E4" w:rsidP="004C3898">
            <w:pPr>
              <w:jc w:val="center"/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</w:pPr>
            <w:r w:rsidRPr="00335AEE">
              <w:rPr>
                <w:rFonts w:ascii="Calibri" w:hAnsi="Calibri"/>
                <w:i/>
                <w:color w:val="000000" w:themeColor="text1"/>
                <w:sz w:val="18"/>
                <w:szCs w:val="18"/>
              </w:rPr>
              <w:t>“SİZİN EN HAYIRLINIZ KUR’ANI ÖĞRENEN VE ONU ÖĞRETENİNİZDİR.”</w:t>
            </w:r>
          </w:p>
          <w:p w:rsidR="008055E4" w:rsidRPr="00335AEE" w:rsidRDefault="004C3898" w:rsidP="004C3898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(</w:t>
            </w:r>
            <w:r w:rsidR="008055E4" w:rsidRPr="00335AEE">
              <w:rPr>
                <w:rFonts w:ascii="Calibri" w:hAnsi="Calibri"/>
                <w:color w:val="000000" w:themeColor="text1"/>
                <w:sz w:val="18"/>
                <w:szCs w:val="18"/>
              </w:rPr>
              <w:t>Hadis-i Şerif</w:t>
            </w: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)</w:t>
            </w:r>
          </w:p>
          <w:p w:rsidR="008055E4" w:rsidRPr="0010177F" w:rsidRDefault="008055E4" w:rsidP="004C389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055E4" w:rsidRPr="004D799C" w:rsidRDefault="008055E4" w:rsidP="004C38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055E4" w:rsidRPr="0010177F" w:rsidRDefault="008055E4" w:rsidP="00127E1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HARFLERİ TANIMA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BAŞTA ORTADA SONDA TANIMA 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HAREKELİ OKUMA </w:t>
            </w:r>
          </w:p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(ÜSTÜN ESRE ÖTRE)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CEZMLİ ŞEDDELİ,</w:t>
            </w:r>
          </w:p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TENVİNLİ OKUMA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MED HARFLERİNİ TANIMA, UYGULAMA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OKUYUŞU 1. DÜZEY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BAKARA SURESİ </w:t>
            </w:r>
          </w:p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1. SAYFAYI OKUMA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BAKARA SURESİ </w:t>
            </w:r>
          </w:p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2. SAYFAYI OKUMA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BAKARA  3</w:t>
            </w:r>
            <w:proofErr w:type="gramEnd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.  VE 4. SYFLARI  OKUMA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BAKARA  5</w:t>
            </w:r>
            <w:proofErr w:type="gramEnd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-6-7 SYFLARI OKUMA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gramStart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BAKARA  8</w:t>
            </w:r>
            <w:proofErr w:type="gramEnd"/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-9-10</w:t>
            </w:r>
          </w:p>
        </w:tc>
        <w:tc>
          <w:tcPr>
            <w:tcW w:w="567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BAKARA 11-15</w:t>
            </w:r>
          </w:p>
        </w:tc>
        <w:tc>
          <w:tcPr>
            <w:tcW w:w="650" w:type="dxa"/>
            <w:textDirection w:val="btLr"/>
          </w:tcPr>
          <w:p w:rsidR="008055E4" w:rsidRPr="00335AEE" w:rsidRDefault="008055E4" w:rsidP="00127E14">
            <w:pPr>
              <w:ind w:left="113" w:right="113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335AEE">
              <w:rPr>
                <w:rFonts w:ascii="Verdana" w:hAnsi="Verdana"/>
                <w:color w:val="000000" w:themeColor="text1"/>
                <w:sz w:val="16"/>
                <w:szCs w:val="16"/>
              </w:rPr>
              <w:t>NOTU</w:t>
            </w:r>
          </w:p>
        </w:tc>
      </w:tr>
      <w:tr w:rsidR="007F16C9" w:rsidRPr="0010177F" w:rsidTr="007F16C9">
        <w:trPr>
          <w:trHeight w:val="554"/>
        </w:trPr>
        <w:tc>
          <w:tcPr>
            <w:tcW w:w="396" w:type="dxa"/>
            <w:textDirection w:val="btLr"/>
          </w:tcPr>
          <w:p w:rsidR="007F16C9" w:rsidRPr="00C24A3C" w:rsidRDefault="007F16C9" w:rsidP="009739D6">
            <w:pPr>
              <w:spacing w:line="360" w:lineRule="auto"/>
              <w:ind w:left="113" w:right="113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SIRA</w:t>
            </w:r>
          </w:p>
        </w:tc>
        <w:tc>
          <w:tcPr>
            <w:tcW w:w="60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10177F"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040FCE">
              <w:rPr>
                <w:rFonts w:ascii="Calibri" w:hAnsi="Calibri"/>
                <w:b/>
                <w:sz w:val="18"/>
                <w:szCs w:val="18"/>
              </w:rPr>
              <w:t>O</w:t>
            </w:r>
          </w:p>
        </w:tc>
        <w:tc>
          <w:tcPr>
            <w:tcW w:w="2160" w:type="dxa"/>
          </w:tcPr>
          <w:p w:rsidR="007F16C9" w:rsidRPr="008055E4" w:rsidRDefault="007F16C9" w:rsidP="008055E4">
            <w:pPr>
              <w:spacing w:line="360" w:lineRule="auto"/>
              <w:rPr>
                <w:rFonts w:ascii="Calibri" w:hAnsi="Calibri"/>
              </w:rPr>
            </w:pPr>
            <w:r w:rsidRPr="008055E4">
              <w:rPr>
                <w:rFonts w:ascii="Calibri" w:hAnsi="Calibri"/>
                <w:b/>
              </w:rPr>
              <w:t>ADI SOYADI</w:t>
            </w: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3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4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5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6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7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8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9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10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11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12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13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14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 w:rsidRPr="00C24A3C">
              <w:rPr>
                <w:rFonts w:ascii="Britannic Bold" w:hAnsi="Britannic Bold"/>
                <w:b/>
                <w:sz w:val="14"/>
                <w:szCs w:val="14"/>
              </w:rPr>
              <w:t>15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7F16C9">
        <w:tc>
          <w:tcPr>
            <w:tcW w:w="396" w:type="dxa"/>
          </w:tcPr>
          <w:p w:rsidR="007F16C9" w:rsidRPr="00C24A3C" w:rsidRDefault="007F16C9" w:rsidP="007F16C9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16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17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18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19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20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21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22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23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24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F16C9" w:rsidRPr="0010177F" w:rsidTr="009F645C">
        <w:tc>
          <w:tcPr>
            <w:tcW w:w="396" w:type="dxa"/>
          </w:tcPr>
          <w:p w:rsidR="007F16C9" w:rsidRPr="00C24A3C" w:rsidRDefault="007F16C9" w:rsidP="009739D6">
            <w:pPr>
              <w:spacing w:line="360" w:lineRule="auto"/>
              <w:rPr>
                <w:rFonts w:ascii="Britannic Bold" w:hAnsi="Britannic Bold"/>
                <w:b/>
                <w:sz w:val="14"/>
                <w:szCs w:val="14"/>
              </w:rPr>
            </w:pPr>
            <w:r>
              <w:rPr>
                <w:rFonts w:ascii="Britannic Bold" w:hAnsi="Britannic Bold"/>
                <w:b/>
                <w:sz w:val="14"/>
                <w:szCs w:val="14"/>
              </w:rPr>
              <w:t>25</w:t>
            </w:r>
          </w:p>
        </w:tc>
        <w:tc>
          <w:tcPr>
            <w:tcW w:w="607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F16C9" w:rsidRPr="00B45C2F" w:rsidRDefault="007F16C9" w:rsidP="00764C27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0" w:type="dxa"/>
          </w:tcPr>
          <w:p w:rsidR="007F16C9" w:rsidRPr="0010177F" w:rsidRDefault="007F16C9" w:rsidP="00127E1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21C56" w:rsidRDefault="00F21C56" w:rsidP="008055E4">
      <w:pPr>
        <w:tabs>
          <w:tab w:val="left" w:pos="9316"/>
        </w:tabs>
        <w:jc w:val="center"/>
        <w:rPr>
          <w:rFonts w:ascii="Calibri" w:hAnsi="Calibri"/>
          <w:sz w:val="18"/>
          <w:szCs w:val="18"/>
        </w:rPr>
      </w:pPr>
    </w:p>
    <w:p w:rsidR="008055E4" w:rsidRDefault="00492FE0" w:rsidP="006E12FB">
      <w:pPr>
        <w:tabs>
          <w:tab w:val="left" w:pos="9316"/>
        </w:tabs>
        <w:jc w:val="center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>……………………….</w:t>
      </w:r>
      <w:bookmarkStart w:id="0" w:name="_GoBack"/>
      <w:bookmarkEnd w:id="0"/>
      <w:proofErr w:type="gramEnd"/>
    </w:p>
    <w:p w:rsidR="006E12FB" w:rsidRDefault="006E12FB" w:rsidP="004C3898">
      <w:pPr>
        <w:tabs>
          <w:tab w:val="left" w:pos="9316"/>
        </w:tabs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DERS ÖĞRETMENİ</w:t>
      </w:r>
    </w:p>
    <w:p w:rsidR="008055E4" w:rsidRDefault="008055E4" w:rsidP="008055E4">
      <w:pPr>
        <w:jc w:val="right"/>
        <w:rPr>
          <w:rFonts w:ascii="Calibri" w:hAnsi="Calibri"/>
          <w:sz w:val="18"/>
          <w:szCs w:val="18"/>
        </w:rPr>
      </w:pPr>
    </w:p>
    <w:p w:rsidR="008055E4" w:rsidRDefault="008055E4" w:rsidP="008055E4">
      <w:pPr>
        <w:jc w:val="right"/>
        <w:rPr>
          <w:rFonts w:ascii="Calibri" w:hAnsi="Calibri"/>
          <w:sz w:val="18"/>
          <w:szCs w:val="18"/>
        </w:rPr>
      </w:pPr>
    </w:p>
    <w:p w:rsidR="00F21C56" w:rsidRDefault="00F21C56" w:rsidP="006E12FB">
      <w:pPr>
        <w:jc w:val="center"/>
        <w:rPr>
          <w:rFonts w:ascii="Calibri" w:hAnsi="Calibri"/>
          <w:sz w:val="18"/>
          <w:szCs w:val="18"/>
        </w:rPr>
      </w:pPr>
    </w:p>
    <w:p w:rsidR="00F21C56" w:rsidRDefault="00F21C56" w:rsidP="008055E4">
      <w:pPr>
        <w:jc w:val="right"/>
        <w:rPr>
          <w:rFonts w:ascii="Calibri" w:hAnsi="Calibri"/>
          <w:sz w:val="18"/>
          <w:szCs w:val="18"/>
        </w:rPr>
      </w:pPr>
    </w:p>
    <w:p w:rsidR="008055E4" w:rsidRPr="008055E4" w:rsidRDefault="008055E4" w:rsidP="006E12FB">
      <w:pPr>
        <w:rPr>
          <w:rFonts w:ascii="Calibri" w:hAnsi="Calibri"/>
          <w:sz w:val="18"/>
          <w:szCs w:val="18"/>
        </w:rPr>
      </w:pPr>
    </w:p>
    <w:sectPr w:rsidR="008055E4" w:rsidRPr="008055E4" w:rsidSect="009C6A1C">
      <w:pgSz w:w="11906" w:h="16838" w:code="9"/>
      <w:pgMar w:top="902" w:right="386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055E4"/>
    <w:rsid w:val="00040FCE"/>
    <w:rsid w:val="000A51CE"/>
    <w:rsid w:val="000D5BA7"/>
    <w:rsid w:val="000F17D5"/>
    <w:rsid w:val="00127E14"/>
    <w:rsid w:val="00140F87"/>
    <w:rsid w:val="0014106D"/>
    <w:rsid w:val="00201221"/>
    <w:rsid w:val="002125AD"/>
    <w:rsid w:val="002950C3"/>
    <w:rsid w:val="002F618F"/>
    <w:rsid w:val="00335AEE"/>
    <w:rsid w:val="00375119"/>
    <w:rsid w:val="003F41CD"/>
    <w:rsid w:val="004016AC"/>
    <w:rsid w:val="00435312"/>
    <w:rsid w:val="00492FE0"/>
    <w:rsid w:val="004C3898"/>
    <w:rsid w:val="00503551"/>
    <w:rsid w:val="00507557"/>
    <w:rsid w:val="005411A9"/>
    <w:rsid w:val="005F0E67"/>
    <w:rsid w:val="00601738"/>
    <w:rsid w:val="00666161"/>
    <w:rsid w:val="00685252"/>
    <w:rsid w:val="00697DCF"/>
    <w:rsid w:val="006E12FB"/>
    <w:rsid w:val="00726720"/>
    <w:rsid w:val="00743538"/>
    <w:rsid w:val="007F16C9"/>
    <w:rsid w:val="008055E4"/>
    <w:rsid w:val="00943BD1"/>
    <w:rsid w:val="009B26C4"/>
    <w:rsid w:val="009C6A1C"/>
    <w:rsid w:val="009F7727"/>
    <w:rsid w:val="00A41C9D"/>
    <w:rsid w:val="00AA5EB2"/>
    <w:rsid w:val="00AD4FD8"/>
    <w:rsid w:val="00AF5B44"/>
    <w:rsid w:val="00B456A4"/>
    <w:rsid w:val="00BA6D76"/>
    <w:rsid w:val="00C754CA"/>
    <w:rsid w:val="00C8127B"/>
    <w:rsid w:val="00CA02B6"/>
    <w:rsid w:val="00CC31DF"/>
    <w:rsid w:val="00D834A9"/>
    <w:rsid w:val="00DA4C4B"/>
    <w:rsid w:val="00DE33CB"/>
    <w:rsid w:val="00E26836"/>
    <w:rsid w:val="00F21C56"/>
    <w:rsid w:val="00FC4E49"/>
    <w:rsid w:val="00FF6203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5E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0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05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906</Characters>
  <Application>Microsoft Office Word</Application>
  <DocSecurity>0</DocSecurity>
  <Lines>21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NEZİHE OSMAN ATAY ORTAOKULU 5</vt:lpstr>
    </vt:vector>
  </TitlesOfParts>
  <Company>Hewlett-Packard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NEZİHE OSMAN ATAY ORTAOKULU 5</dc:title>
  <dc:creator>kasım</dc:creator>
  <cp:lastModifiedBy>Onur</cp:lastModifiedBy>
  <cp:revision>6</cp:revision>
  <dcterms:created xsi:type="dcterms:W3CDTF">2013-10-27T14:56:00Z</dcterms:created>
  <dcterms:modified xsi:type="dcterms:W3CDTF">2022-08-30T21:45:00Z</dcterms:modified>
</cp:coreProperties>
</file>